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E358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" strokecolor="#7030a0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1E1919" w:rsidRDefault="001E1919" w:rsidP="00FC490B">
      <w:pPr>
        <w:tabs>
          <w:tab w:val="left" w:pos="2955"/>
        </w:tabs>
        <w:spacing w:after="0"/>
        <w:jc w:val="center"/>
        <w:rPr>
          <w:b/>
          <w:sz w:val="4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  <w:r w:rsidR="00B16BC0">
        <w:rPr>
          <w:b/>
          <w:sz w:val="40"/>
        </w:rPr>
        <w:t xml:space="preserve"> o pronájem nemovitosti</w:t>
      </w:r>
    </w:p>
    <w:p w:rsidR="008D694B" w:rsidRDefault="008D694B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Pr="00291483" w:rsidRDefault="00C37933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291483">
        <w:rPr>
          <w:b/>
          <w:sz w:val="24"/>
          <w:szCs w:val="29"/>
        </w:rPr>
        <w:t>Žadatel:</w:t>
      </w: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C37933" w:rsidRDefault="00291483" w:rsidP="00B16BC0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</w:t>
      </w:r>
      <w:r w:rsidR="00B16BC0">
        <w:rPr>
          <w:sz w:val="24"/>
          <w:szCs w:val="29"/>
        </w:rPr>
        <w:t>…………………………………………………………………………………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</w:t>
      </w:r>
      <w:r w:rsidR="001E1919">
        <w:rPr>
          <w:sz w:val="24"/>
          <w:szCs w:val="29"/>
        </w:rPr>
        <w:t xml:space="preserve">      </w:t>
      </w:r>
      <w:r>
        <w:rPr>
          <w:sz w:val="24"/>
          <w:szCs w:val="29"/>
        </w:rPr>
        <w:t>Odpovědná osoba: ………………………</w:t>
      </w:r>
      <w:r w:rsidR="001E1919">
        <w:rPr>
          <w:sz w:val="24"/>
          <w:szCs w:val="29"/>
        </w:rPr>
        <w:t>…………………………………………………………………………….</w:t>
      </w:r>
    </w:p>
    <w:p w:rsidR="001E1919" w:rsidRDefault="001E1919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     Adresa: ………………………………………………………………... Tel: …………………………………………….</w:t>
      </w:r>
    </w:p>
    <w:p w:rsidR="00C37933" w:rsidRDefault="00C37933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1E1919" w:rsidRDefault="001E1919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1E1919" w:rsidRDefault="001E1919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701CCB">
        <w:rPr>
          <w:b/>
          <w:sz w:val="24"/>
          <w:szCs w:val="29"/>
        </w:rPr>
        <w:t>Důvod žádosti:</w:t>
      </w:r>
      <w:r>
        <w:rPr>
          <w:sz w:val="24"/>
          <w:szCs w:val="29"/>
        </w:rPr>
        <w:t xml:space="preserve"> ………………………………………………………………………………………..................................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1E1919" w:rsidRDefault="001E1919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1E1919" w:rsidRDefault="001E1919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Přesné označení a výměra pozemku podle výpisu z evidence KN, popř. podle GP:</w:t>
      </w:r>
    </w:p>
    <w:p w:rsidR="001E1919" w:rsidRDefault="001E1919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19" w:rsidRDefault="001E1919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b/>
          <w:i/>
          <w:sz w:val="24"/>
          <w:szCs w:val="29"/>
        </w:rPr>
      </w:pPr>
      <w:r w:rsidRPr="001E1919">
        <w:rPr>
          <w:b/>
          <w:i/>
          <w:sz w:val="24"/>
          <w:szCs w:val="29"/>
        </w:rPr>
        <w:lastRenderedPageBreak/>
        <w:t>Žadatel prohlašuje, že jím uvedené údaje jsou pravdivé. Dále prohlašuje, že v souladu s § 5 odst. 2 zák. č. 101/2000 Sb., souhlasí se zpracováním svých osobních údajů a výslovně dává souhlas ke zveřejnění osobních údajů v usneseních Rady města a Zastupitelstva města Velký Šenov.</w:t>
      </w: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b/>
          <w:i/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b/>
          <w:i/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>V ………………………………………………………..</w:t>
      </w:r>
      <w:r>
        <w:rPr>
          <w:sz w:val="24"/>
          <w:szCs w:val="29"/>
        </w:rPr>
        <w:tab/>
        <w:t>dne ………………………………………………………………</w:t>
      </w: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…………………………………………......</w:t>
      </w:r>
    </w:p>
    <w:p w:rsidR="001E1919" w:rsidRDefault="001E1919" w:rsidP="001E1919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podpis žadatele (razítko)</w:t>
      </w: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rPr>
          <w:sz w:val="24"/>
          <w:szCs w:val="29"/>
        </w:rPr>
      </w:pP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  <w:r w:rsidRPr="001E1919">
        <w:rPr>
          <w:rFonts w:cs="Arial"/>
          <w:b/>
          <w:i/>
          <w:sz w:val="24"/>
        </w:rPr>
        <w:lastRenderedPageBreak/>
        <w:t>Potřebná vyjádření příslušných odborů:</w:t>
      </w:r>
    </w:p>
    <w:p w:rsidR="001E1919" w:rsidRPr="001E1919" w:rsidRDefault="001E1919" w:rsidP="001E1919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</w:p>
    <w:p w:rsidR="001E1919" w:rsidRPr="00AB261D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i/>
        </w:rPr>
      </w:pPr>
      <w:r w:rsidRPr="00AB261D">
        <w:rPr>
          <w:rFonts w:ascii="Arial" w:hAnsi="Arial" w:cs="Arial"/>
          <w:b/>
          <w:i/>
        </w:rPr>
        <w:t>1.</w:t>
      </w:r>
      <w:r>
        <w:rPr>
          <w:rFonts w:ascii="Arial" w:hAnsi="Arial" w:cs="Arial"/>
          <w:b/>
          <w:i/>
        </w:rPr>
        <w:t xml:space="preserve"> Vyjádření VaŽP,M</w:t>
      </w:r>
      <w:r w:rsidRPr="00AB261D">
        <w:rPr>
          <w:rFonts w:ascii="Arial" w:hAnsi="Arial" w:cs="Arial"/>
          <w:b/>
          <w:i/>
        </w:rPr>
        <w:t xml:space="preserve"> - MěÚ </w:t>
      </w:r>
      <w:r>
        <w:rPr>
          <w:rFonts w:ascii="Arial" w:hAnsi="Arial" w:cs="Arial"/>
          <w:b/>
          <w:i/>
        </w:rPr>
        <w:t>Velký Šenov</w:t>
      </w:r>
      <w:r w:rsidRPr="00AB261D">
        <w:rPr>
          <w:rFonts w:ascii="Arial" w:hAnsi="Arial" w:cs="Arial"/>
          <w:b/>
          <w:i/>
        </w:rPr>
        <w:t>:</w:t>
      </w:r>
    </w:p>
    <w:p w:rsidR="001E1919" w:rsidRP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E1919">
        <w:rPr>
          <w:rFonts w:cs="Arial"/>
          <w:i/>
          <w:sz w:val="24"/>
        </w:rPr>
        <w:t>souhlasí:       ANO    -    NE</w:t>
      </w: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1E1919">
        <w:rPr>
          <w:rFonts w:cs="Arial"/>
          <w:i/>
          <w:sz w:val="24"/>
        </w:rPr>
        <w:t>důvod nesouhlasu:</w:t>
      </w:r>
      <w:r w:rsidRPr="001E1919">
        <w:rPr>
          <w:rFonts w:ascii="Arial" w:hAnsi="Arial" w:cs="Arial"/>
          <w:i/>
          <w:sz w:val="24"/>
        </w:rPr>
        <w:t xml:space="preserve"> </w:t>
      </w:r>
      <w:r w:rsidRPr="00A00150">
        <w:rPr>
          <w:rFonts w:ascii="Arial" w:hAnsi="Arial" w:cs="Arial"/>
          <w:i/>
        </w:rPr>
        <w:t>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</w:t>
      </w: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1E1919" w:rsidRPr="00A00150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iCs/>
        </w:rPr>
      </w:pPr>
    </w:p>
    <w:p w:rsidR="001E1919" w:rsidRPr="007B47DF" w:rsidRDefault="001E1919" w:rsidP="001E191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1E1919" w:rsidRPr="001E1919" w:rsidRDefault="001E1919" w:rsidP="001E1919">
      <w:pPr>
        <w:autoSpaceDE w:val="0"/>
        <w:autoSpaceDN w:val="0"/>
        <w:adjustRightInd w:val="0"/>
        <w:ind w:left="3540"/>
        <w:rPr>
          <w:rFonts w:cs="Arial"/>
          <w:i/>
        </w:rPr>
      </w:pPr>
      <w:r w:rsidRPr="001E1919">
        <w:rPr>
          <w:rFonts w:cs="Arial"/>
          <w:i/>
        </w:rPr>
        <w:t xml:space="preserve">      </w:t>
      </w:r>
      <w:r>
        <w:rPr>
          <w:rFonts w:cs="Arial"/>
          <w:i/>
        </w:rPr>
        <w:t xml:space="preserve">     </w:t>
      </w:r>
      <w:r w:rsidRPr="001E1919">
        <w:rPr>
          <w:rFonts w:cs="Arial"/>
          <w:i/>
        </w:rPr>
        <w:t>Datum, razítka a podpis odpovědného pracovníka</w:t>
      </w:r>
    </w:p>
    <w:p w:rsidR="001E1919" w:rsidRDefault="001E1919" w:rsidP="001E1919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1E1919" w:rsidRPr="007B47DF" w:rsidRDefault="001E1919" w:rsidP="001E1919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1E1919" w:rsidRP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cs="Arial"/>
          <w:b/>
          <w:i/>
          <w:sz w:val="24"/>
        </w:rPr>
      </w:pPr>
      <w:r w:rsidRPr="001E1919">
        <w:rPr>
          <w:rFonts w:cs="Arial"/>
          <w:b/>
          <w:i/>
          <w:sz w:val="24"/>
        </w:rPr>
        <w:t>2. Vyjádření EO – MěÚ Velký Šenov:</w:t>
      </w:r>
    </w:p>
    <w:p w:rsidR="001E1919" w:rsidRP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E1919">
        <w:rPr>
          <w:rFonts w:cs="Arial"/>
          <w:i/>
          <w:sz w:val="24"/>
        </w:rPr>
        <w:t>dlužník:           NE     -     ANO</w:t>
      </w:r>
    </w:p>
    <w:p w:rsidR="001E1919" w:rsidRPr="00A00150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bookmarkStart w:id="0" w:name="_GoBack"/>
      <w:bookmarkEnd w:id="0"/>
      <w:r w:rsidRPr="001E1919">
        <w:rPr>
          <w:rFonts w:cs="Arial"/>
          <w:i/>
          <w:sz w:val="24"/>
        </w:rPr>
        <w:t>charakteristika dluhu:</w:t>
      </w:r>
      <w:r w:rsidRPr="001E1919">
        <w:rPr>
          <w:rFonts w:ascii="Arial" w:hAnsi="Arial" w:cs="Arial"/>
          <w:i/>
          <w:sz w:val="24"/>
        </w:rPr>
        <w:t xml:space="preserve">  </w:t>
      </w:r>
      <w:r w:rsidRPr="00A00150">
        <w:rPr>
          <w:rFonts w:ascii="Arial" w:hAnsi="Arial" w:cs="Arial"/>
          <w:i/>
        </w:rPr>
        <w:t>……………………………………………………………………</w:t>
      </w:r>
      <w:r>
        <w:rPr>
          <w:rFonts w:ascii="Arial" w:hAnsi="Arial" w:cs="Arial"/>
          <w:i/>
        </w:rPr>
        <w:t>…………</w:t>
      </w:r>
      <w:r w:rsidR="004F3CBF">
        <w:rPr>
          <w:rFonts w:ascii="Arial" w:hAnsi="Arial" w:cs="Arial"/>
          <w:i/>
        </w:rPr>
        <w:t>…....................................</w:t>
      </w:r>
    </w:p>
    <w:p w:rsidR="001E1919" w:rsidRPr="00A00150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A00150">
        <w:rPr>
          <w:rFonts w:ascii="Arial" w:hAnsi="Arial" w:cs="Arial"/>
          <w:i/>
        </w:rPr>
        <w:t>……………………………</w:t>
      </w:r>
      <w:r w:rsidR="004F3CBF">
        <w:rPr>
          <w:rFonts w:ascii="Arial" w:hAnsi="Arial" w:cs="Arial"/>
          <w:i/>
        </w:rPr>
        <w:t>………………………………………………………………………………</w:t>
      </w: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1E1919" w:rsidRPr="007B47DF" w:rsidRDefault="001E1919" w:rsidP="001E191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1E1919" w:rsidRPr="004F3CBF" w:rsidRDefault="004F3CBF" w:rsidP="004F3CBF">
      <w:pPr>
        <w:autoSpaceDE w:val="0"/>
        <w:autoSpaceDN w:val="0"/>
        <w:adjustRightInd w:val="0"/>
        <w:rPr>
          <w:rFonts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</w:t>
      </w:r>
      <w:r w:rsidR="001E1919" w:rsidRPr="004F3CBF">
        <w:rPr>
          <w:rFonts w:cs="Arial"/>
          <w:i/>
        </w:rPr>
        <w:t>Datum, razítka a podpis odpovědného pracovníka</w:t>
      </w:r>
    </w:p>
    <w:p w:rsidR="001E1919" w:rsidRDefault="001E1919" w:rsidP="001E191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1E1919" w:rsidRPr="00A00150" w:rsidRDefault="001E1919" w:rsidP="001E1919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i/>
        </w:rPr>
      </w:pPr>
    </w:p>
    <w:p w:rsidR="001E1919" w:rsidRPr="001E1919" w:rsidRDefault="001E1919" w:rsidP="001E1919">
      <w:pPr>
        <w:rPr>
          <w:sz w:val="24"/>
          <w:szCs w:val="29"/>
        </w:rPr>
      </w:pPr>
    </w:p>
    <w:sectPr w:rsidR="001E1919" w:rsidRPr="001E1919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27" w:rsidRDefault="00CF4727" w:rsidP="00447B85">
      <w:pPr>
        <w:spacing w:after="0" w:line="240" w:lineRule="auto"/>
      </w:pPr>
      <w:r>
        <w:separator/>
      </w:r>
    </w:p>
  </w:endnote>
  <w:endnote w:type="continuationSeparator" w:id="0">
    <w:p w:rsidR="00CF4727" w:rsidRDefault="00CF4727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27" w:rsidRDefault="00CF4727" w:rsidP="00447B85">
      <w:pPr>
        <w:spacing w:after="0" w:line="240" w:lineRule="auto"/>
      </w:pPr>
      <w:r>
        <w:separator/>
      </w:r>
    </w:p>
  </w:footnote>
  <w:footnote w:type="continuationSeparator" w:id="0">
    <w:p w:rsidR="00CF4727" w:rsidRDefault="00CF4727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0A7037"/>
    <w:rsid w:val="00165592"/>
    <w:rsid w:val="001B6ADA"/>
    <w:rsid w:val="001E1919"/>
    <w:rsid w:val="002561E4"/>
    <w:rsid w:val="00291483"/>
    <w:rsid w:val="00391AB1"/>
    <w:rsid w:val="00415F5E"/>
    <w:rsid w:val="00447B85"/>
    <w:rsid w:val="004F3CBF"/>
    <w:rsid w:val="00565158"/>
    <w:rsid w:val="00607BAD"/>
    <w:rsid w:val="006B36AC"/>
    <w:rsid w:val="00701CCB"/>
    <w:rsid w:val="00724124"/>
    <w:rsid w:val="0074494E"/>
    <w:rsid w:val="008D694B"/>
    <w:rsid w:val="00B16BC0"/>
    <w:rsid w:val="00B6475D"/>
    <w:rsid w:val="00BE50CC"/>
    <w:rsid w:val="00C37933"/>
    <w:rsid w:val="00CF4727"/>
    <w:rsid w:val="00DE775F"/>
    <w:rsid w:val="00E83FEF"/>
    <w:rsid w:val="00E93E0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4</cp:revision>
  <cp:lastPrinted>2016-04-13T12:14:00Z</cp:lastPrinted>
  <dcterms:created xsi:type="dcterms:W3CDTF">2016-04-13T12:18:00Z</dcterms:created>
  <dcterms:modified xsi:type="dcterms:W3CDTF">2016-04-15T10:43:00Z</dcterms:modified>
</cp:coreProperties>
</file>